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980" w:rsidRPr="00727361" w:rsidRDefault="00244980" w:rsidP="00244980">
      <w:pPr>
        <w:widowControl/>
        <w:autoSpaceDE w:val="0"/>
        <w:autoSpaceDN w:val="0"/>
        <w:spacing w:line="280" w:lineRule="atLeast"/>
        <w:jc w:val="center"/>
        <w:textAlignment w:val="bottom"/>
        <w:rPr>
          <w:rFonts w:ascii="Arial" w:eastAsia="標楷體" w:hAnsi="Arial" w:cs="Arial"/>
          <w:b/>
          <w:sz w:val="48"/>
          <w:szCs w:val="48"/>
        </w:rPr>
      </w:pPr>
      <w:bookmarkStart w:id="0" w:name="_GoBack"/>
      <w:bookmarkEnd w:id="0"/>
      <w:r w:rsidRPr="00E01F2E">
        <w:rPr>
          <w:rFonts w:ascii="Arial" w:eastAsia="標楷體" w:hAnsi="Arial" w:cs="Arial" w:hint="eastAsia"/>
          <w:b/>
          <w:sz w:val="48"/>
          <w:szCs w:val="48"/>
        </w:rPr>
        <w:t>東吳大學數學系主任遴選</w:t>
      </w:r>
    </w:p>
    <w:p w:rsidR="00244980" w:rsidRPr="00E01F2E" w:rsidRDefault="00244980" w:rsidP="00244980">
      <w:pPr>
        <w:pStyle w:val="Default"/>
        <w:snapToGrid w:val="0"/>
        <w:spacing w:line="360" w:lineRule="auto"/>
        <w:jc w:val="center"/>
        <w:rPr>
          <w:rFonts w:ascii="Arial" w:eastAsia="標楷體" w:hAnsi="Arial" w:cs="Arial"/>
          <w:b/>
          <w:sz w:val="48"/>
          <w:szCs w:val="48"/>
        </w:rPr>
      </w:pPr>
      <w:bookmarkStart w:id="1" w:name="同意書"/>
      <w:r w:rsidRPr="00E01F2E">
        <w:rPr>
          <w:rFonts w:ascii="Arial" w:eastAsia="標楷體" w:hAnsi="Arial" w:cs="Arial"/>
          <w:b/>
          <w:sz w:val="48"/>
          <w:szCs w:val="48"/>
        </w:rPr>
        <w:t>推薦書</w:t>
      </w:r>
      <w:r w:rsidRPr="00E01F2E">
        <w:rPr>
          <w:rFonts w:ascii="Arial" w:eastAsia="標楷體" w:hAnsi="Arial" w:cs="Arial" w:hint="eastAsia"/>
          <w:b/>
          <w:sz w:val="48"/>
          <w:szCs w:val="48"/>
        </w:rPr>
        <w:t>及</w:t>
      </w:r>
      <w:r w:rsidRPr="00E01F2E">
        <w:rPr>
          <w:rFonts w:ascii="Arial" w:eastAsia="標楷體" w:hAnsi="Arial" w:cs="Arial"/>
          <w:b/>
          <w:sz w:val="48"/>
          <w:szCs w:val="48"/>
        </w:rPr>
        <w:t>被推薦人同意書</w:t>
      </w:r>
    </w:p>
    <w:bookmarkEnd w:id="1"/>
    <w:p w:rsidR="00B73EDB" w:rsidRPr="00244980" w:rsidRDefault="00B73EDB" w:rsidP="00244980">
      <w:pPr>
        <w:pStyle w:val="Default"/>
        <w:snapToGrid w:val="0"/>
        <w:spacing w:line="360" w:lineRule="auto"/>
        <w:ind w:left="900" w:right="2"/>
        <w:jc w:val="center"/>
        <w:rPr>
          <w:rFonts w:ascii="Times New Roman" w:eastAsia="標楷體"/>
          <w:sz w:val="28"/>
          <w:szCs w:val="28"/>
          <w:u w:val="double"/>
        </w:rPr>
      </w:pPr>
    </w:p>
    <w:p w:rsidR="00B73EDB" w:rsidRDefault="00B73EDB" w:rsidP="00A94324">
      <w:pPr>
        <w:pStyle w:val="Default"/>
        <w:spacing w:before="120"/>
        <w:jc w:val="both"/>
        <w:rPr>
          <w:rFonts w:ascii="Times New Roman" w:eastAsia="標楷體" w:hAnsi="標楷體"/>
          <w:sz w:val="36"/>
          <w:szCs w:val="36"/>
        </w:rPr>
      </w:pPr>
      <w:r w:rsidRPr="004A617E">
        <w:rPr>
          <w:rFonts w:ascii="Times New Roman" w:eastAsia="標楷體" w:hAnsi="標楷體" w:hint="eastAsia"/>
          <w:sz w:val="36"/>
          <w:szCs w:val="36"/>
        </w:rPr>
        <w:t>被推薦人</w:t>
      </w:r>
      <w:r>
        <w:rPr>
          <w:rFonts w:ascii="Times New Roman" w:eastAsia="標楷體" w:hAnsi="標楷體" w:hint="eastAsia"/>
          <w:sz w:val="36"/>
          <w:szCs w:val="36"/>
        </w:rPr>
        <w:t>：</w:t>
      </w:r>
    </w:p>
    <w:p w:rsidR="00B73EDB" w:rsidRDefault="00B73EDB" w:rsidP="007B2C82">
      <w:pPr>
        <w:pStyle w:val="Default"/>
        <w:spacing w:before="480"/>
        <w:jc w:val="both"/>
        <w:rPr>
          <w:rFonts w:ascii="Times New Roman" w:eastAsia="標楷體" w:hAnsi="標楷體"/>
          <w:sz w:val="36"/>
          <w:szCs w:val="36"/>
        </w:rPr>
      </w:pPr>
    </w:p>
    <w:p w:rsidR="00B73EDB" w:rsidRDefault="00B73EDB" w:rsidP="007B2C82">
      <w:pPr>
        <w:pStyle w:val="Default"/>
        <w:spacing w:before="480"/>
        <w:jc w:val="both"/>
        <w:rPr>
          <w:rFonts w:ascii="Times New Roman" w:eastAsia="標楷體" w:hAnsi="標楷體"/>
          <w:sz w:val="36"/>
          <w:szCs w:val="36"/>
        </w:rPr>
      </w:pPr>
      <w:r w:rsidRPr="004A617E">
        <w:rPr>
          <w:rFonts w:ascii="Times New Roman" w:eastAsia="標楷體" w:hAnsi="標楷體" w:hint="eastAsia"/>
          <w:sz w:val="36"/>
          <w:szCs w:val="36"/>
        </w:rPr>
        <w:t>被推薦人</w:t>
      </w:r>
      <w:r>
        <w:rPr>
          <w:rFonts w:ascii="Times New Roman" w:eastAsia="標楷體" w:hAnsi="標楷體" w:hint="eastAsia"/>
          <w:sz w:val="36"/>
          <w:szCs w:val="36"/>
        </w:rPr>
        <w:t>同意簽名：</w:t>
      </w:r>
    </w:p>
    <w:p w:rsidR="00B73EDB" w:rsidRPr="000421DA" w:rsidRDefault="00B73EDB" w:rsidP="007B2C82">
      <w:pPr>
        <w:pStyle w:val="Default"/>
        <w:spacing w:before="480"/>
        <w:jc w:val="both"/>
        <w:rPr>
          <w:rFonts w:ascii="Times New Roman" w:eastAsia="標楷體"/>
          <w:sz w:val="28"/>
          <w:szCs w:val="28"/>
        </w:rPr>
      </w:pPr>
    </w:p>
    <w:p w:rsidR="00B73EDB" w:rsidRPr="000421DA" w:rsidRDefault="00B73EDB" w:rsidP="007B2C82">
      <w:pPr>
        <w:pStyle w:val="Default"/>
        <w:spacing w:before="720" w:after="240"/>
        <w:jc w:val="both"/>
        <w:rPr>
          <w:rFonts w:ascii="Times New Roman" w:eastAsia="標楷體"/>
          <w:sz w:val="36"/>
          <w:szCs w:val="36"/>
        </w:rPr>
      </w:pPr>
      <w:r w:rsidRPr="000421DA">
        <w:rPr>
          <w:rFonts w:ascii="Times New Roman" w:eastAsia="標楷體" w:hAnsi="標楷體"/>
          <w:sz w:val="36"/>
          <w:szCs w:val="36"/>
        </w:rPr>
        <w:t>推薦人</w:t>
      </w:r>
      <w:r>
        <w:rPr>
          <w:rFonts w:ascii="Times New Roman" w:eastAsia="標楷體" w:hAnsi="標楷體" w:hint="eastAsia"/>
          <w:sz w:val="36"/>
          <w:szCs w:val="36"/>
        </w:rPr>
        <w:t>簽名：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69"/>
        <w:gridCol w:w="2835"/>
      </w:tblGrid>
      <w:tr w:rsidR="00B73EDB" w:rsidRPr="000421DA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EDB" w:rsidRPr="00FE32EF" w:rsidRDefault="00B73EDB" w:rsidP="002C30FA">
            <w:pPr>
              <w:pStyle w:val="Default"/>
              <w:spacing w:before="24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　　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3EDB" w:rsidRPr="00FE32EF" w:rsidRDefault="00B73EDB" w:rsidP="002C30FA">
            <w:pPr>
              <w:pStyle w:val="Default"/>
              <w:spacing w:before="240" w:after="2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32EF">
              <w:rPr>
                <w:rFonts w:ascii="標楷體" w:eastAsia="標楷體" w:hAnsi="標楷體"/>
                <w:sz w:val="32"/>
                <w:szCs w:val="32"/>
              </w:rPr>
              <w:t>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稱</w:t>
            </w:r>
          </w:p>
        </w:tc>
      </w:tr>
      <w:tr w:rsidR="00B73EDB" w:rsidRPr="000421DA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Pr="000421DA" w:rsidRDefault="00B73EDB" w:rsidP="002C30FA">
            <w:pPr>
              <w:pStyle w:val="Default"/>
              <w:spacing w:before="240" w:after="240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Pr="000421DA" w:rsidRDefault="00B73EDB" w:rsidP="002C30FA">
            <w:pPr>
              <w:pStyle w:val="Default"/>
              <w:spacing w:before="240" w:after="240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B73EDB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</w:tr>
      <w:tr w:rsidR="00B73EDB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</w:tr>
      <w:tr w:rsidR="00B73EDB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</w:tr>
      <w:tr w:rsidR="00B73EDB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</w:tr>
      <w:tr w:rsidR="00B73EDB" w:rsidTr="002C30FA">
        <w:trPr>
          <w:trHeight w:val="321"/>
          <w:jc w:val="center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V"/>
          </w:tcPr>
          <w:p w:rsidR="00B73EDB" w:rsidRDefault="00B73EDB" w:rsidP="002C30FA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</w:p>
        </w:tc>
      </w:tr>
    </w:tbl>
    <w:p w:rsidR="00B73EDB" w:rsidRDefault="00B73EDB" w:rsidP="007B2C82">
      <w:pPr>
        <w:pStyle w:val="Default"/>
        <w:snapToGrid w:val="0"/>
        <w:spacing w:line="360" w:lineRule="auto"/>
        <w:ind w:left="102"/>
        <w:jc w:val="right"/>
        <w:rPr>
          <w:rFonts w:ascii="標楷體" w:eastAsia="標楷體" w:hAnsi="標楷體"/>
          <w:color w:val="auto"/>
          <w:sz w:val="28"/>
          <w:szCs w:val="28"/>
        </w:rPr>
      </w:pPr>
    </w:p>
    <w:p w:rsidR="00B73EDB" w:rsidRDefault="00B73EDB" w:rsidP="007B2C82">
      <w:pPr>
        <w:pStyle w:val="Default"/>
        <w:snapToGrid w:val="0"/>
        <w:spacing w:line="360" w:lineRule="auto"/>
        <w:ind w:left="102"/>
        <w:jc w:val="right"/>
        <w:rPr>
          <w:rFonts w:ascii="標楷體" w:eastAsia="標楷體" w:hAnsi="標楷體"/>
          <w:color w:val="auto"/>
          <w:sz w:val="28"/>
          <w:szCs w:val="28"/>
        </w:rPr>
      </w:pPr>
      <w:r w:rsidRPr="000421DA">
        <w:rPr>
          <w:rFonts w:ascii="標楷體" w:eastAsia="標楷體" w:hAnsi="標楷體" w:hint="eastAsia"/>
          <w:color w:val="auto"/>
          <w:sz w:val="28"/>
          <w:szCs w:val="28"/>
        </w:rPr>
        <w:t xml:space="preserve">年    </w:t>
      </w:r>
      <w:r w:rsidRPr="000421DA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Pr="000421DA">
        <w:rPr>
          <w:rFonts w:ascii="標楷體" w:eastAsia="標楷體" w:hAnsi="標楷體" w:hint="eastAsia"/>
          <w:color w:val="auto"/>
          <w:sz w:val="28"/>
          <w:szCs w:val="28"/>
        </w:rPr>
        <w:t>月</w:t>
      </w:r>
      <w:r w:rsidRPr="000421DA"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Pr="000421DA">
        <w:rPr>
          <w:rFonts w:ascii="標楷體" w:eastAsia="標楷體" w:hAnsi="標楷體" w:hint="eastAsia"/>
          <w:color w:val="auto"/>
          <w:sz w:val="28"/>
          <w:szCs w:val="28"/>
        </w:rPr>
        <w:t xml:space="preserve">    日</w:t>
      </w:r>
    </w:p>
    <w:p w:rsidR="00D33E94" w:rsidRPr="00562752" w:rsidRDefault="00D33E94" w:rsidP="007B2C82">
      <w:pPr>
        <w:pStyle w:val="Default"/>
        <w:snapToGrid w:val="0"/>
        <w:spacing w:line="360" w:lineRule="auto"/>
        <w:ind w:left="102"/>
        <w:jc w:val="right"/>
        <w:rPr>
          <w:rFonts w:ascii="Arial" w:eastAsia="標楷體" w:hAnsi="Arial" w:cs="Arial"/>
          <w:sz w:val="28"/>
        </w:rPr>
      </w:pPr>
    </w:p>
    <w:sectPr w:rsidR="00D33E94" w:rsidRPr="00562752" w:rsidSect="00142BDE">
      <w:headerReference w:type="first" r:id="rId8"/>
      <w:pgSz w:w="11906" w:h="16838" w:code="9"/>
      <w:pgMar w:top="851" w:right="924" w:bottom="567" w:left="720" w:header="539" w:footer="284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DAB" w:rsidRDefault="00566DAB">
      <w:r>
        <w:separator/>
      </w:r>
    </w:p>
  </w:endnote>
  <w:endnote w:type="continuationSeparator" w:id="0">
    <w:p w:rsidR="00566DAB" w:rsidRDefault="0056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Extra 16671867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DAB" w:rsidRDefault="00566DAB">
      <w:r>
        <w:separator/>
      </w:r>
    </w:p>
  </w:footnote>
  <w:footnote w:type="continuationSeparator" w:id="0">
    <w:p w:rsidR="00566DAB" w:rsidRDefault="0056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AF3" w:rsidRDefault="00E44AF3">
    <w:pPr>
      <w:pStyle w:val="a3"/>
      <w:widowControl/>
      <w:autoSpaceDE w:val="0"/>
      <w:autoSpaceDN w:val="0"/>
      <w:textAlignment w:val="botto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85CCB"/>
    <w:multiLevelType w:val="multilevel"/>
    <w:tmpl w:val="9C201EA0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" w15:restartNumberingAfterBreak="0">
    <w:nsid w:val="21FD2280"/>
    <w:multiLevelType w:val="multilevel"/>
    <w:tmpl w:val="9C1A1072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" w15:restartNumberingAfterBreak="0">
    <w:nsid w:val="29C06731"/>
    <w:multiLevelType w:val="hybridMultilevel"/>
    <w:tmpl w:val="3878A652"/>
    <w:lvl w:ilvl="0" w:tplc="8ED04C3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EA91C96"/>
    <w:multiLevelType w:val="multilevel"/>
    <w:tmpl w:val="A15E05F4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4" w15:restartNumberingAfterBreak="0">
    <w:nsid w:val="3F921265"/>
    <w:multiLevelType w:val="hybridMultilevel"/>
    <w:tmpl w:val="A6102D9C"/>
    <w:lvl w:ilvl="0" w:tplc="738E7FA2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5" w15:restartNumberingAfterBreak="0">
    <w:nsid w:val="55962910"/>
    <w:multiLevelType w:val="hybridMultilevel"/>
    <w:tmpl w:val="1DD4C244"/>
    <w:lvl w:ilvl="0" w:tplc="F2648DC4">
      <w:start w:val="1"/>
      <w:numFmt w:val="taiwaneseCountingThousand"/>
      <w:lvlText w:val="%1、"/>
      <w:lvlJc w:val="left"/>
      <w:pPr>
        <w:tabs>
          <w:tab w:val="num" w:pos="2227"/>
        </w:tabs>
        <w:ind w:left="222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2"/>
        </w:tabs>
        <w:ind w:left="27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2"/>
        </w:tabs>
        <w:ind w:left="32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2"/>
        </w:tabs>
        <w:ind w:left="36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2"/>
        </w:tabs>
        <w:ind w:left="41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2"/>
        </w:tabs>
        <w:ind w:left="56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480"/>
      </w:pPr>
    </w:lvl>
  </w:abstractNum>
  <w:abstractNum w:abstractNumId="6" w15:restartNumberingAfterBreak="0">
    <w:nsid w:val="60987B9E"/>
    <w:multiLevelType w:val="hybridMultilevel"/>
    <w:tmpl w:val="2064F39E"/>
    <w:lvl w:ilvl="0" w:tplc="29B45132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F61C5592">
      <w:start w:val="1"/>
      <w:numFmt w:val="ideographDigital"/>
      <w:lvlText w:val="（%2）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2" w:tplc="738E7FA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7" w15:restartNumberingAfterBreak="0">
    <w:nsid w:val="63A044D8"/>
    <w:multiLevelType w:val="multilevel"/>
    <w:tmpl w:val="1CB24A92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8" w15:restartNumberingAfterBreak="0">
    <w:nsid w:val="6DB204FA"/>
    <w:multiLevelType w:val="multilevel"/>
    <w:tmpl w:val="7E04BF3E"/>
    <w:lvl w:ilvl="0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A53"/>
    <w:rsid w:val="00006D44"/>
    <w:rsid w:val="00014116"/>
    <w:rsid w:val="00015EF4"/>
    <w:rsid w:val="0002572B"/>
    <w:rsid w:val="000343DD"/>
    <w:rsid w:val="0004595E"/>
    <w:rsid w:val="00053A58"/>
    <w:rsid w:val="00075A2F"/>
    <w:rsid w:val="000A5A9F"/>
    <w:rsid w:val="000C6FE0"/>
    <w:rsid w:val="000F786C"/>
    <w:rsid w:val="001066C5"/>
    <w:rsid w:val="00131076"/>
    <w:rsid w:val="00131C04"/>
    <w:rsid w:val="0013423D"/>
    <w:rsid w:val="00135A61"/>
    <w:rsid w:val="00142BDE"/>
    <w:rsid w:val="00145BCB"/>
    <w:rsid w:val="0017500E"/>
    <w:rsid w:val="001C7598"/>
    <w:rsid w:val="001F200D"/>
    <w:rsid w:val="00200E57"/>
    <w:rsid w:val="00222257"/>
    <w:rsid w:val="00227EFD"/>
    <w:rsid w:val="0023484E"/>
    <w:rsid w:val="00244980"/>
    <w:rsid w:val="00257010"/>
    <w:rsid w:val="00272A05"/>
    <w:rsid w:val="002A2C72"/>
    <w:rsid w:val="002B58C3"/>
    <w:rsid w:val="002C30FA"/>
    <w:rsid w:val="00304DA0"/>
    <w:rsid w:val="00395762"/>
    <w:rsid w:val="003B479C"/>
    <w:rsid w:val="003D7D06"/>
    <w:rsid w:val="003E1859"/>
    <w:rsid w:val="00456468"/>
    <w:rsid w:val="00457A53"/>
    <w:rsid w:val="0049130C"/>
    <w:rsid w:val="004D6881"/>
    <w:rsid w:val="00560D30"/>
    <w:rsid w:val="00562752"/>
    <w:rsid w:val="00566DAB"/>
    <w:rsid w:val="0059429A"/>
    <w:rsid w:val="005B45F6"/>
    <w:rsid w:val="005B4D2B"/>
    <w:rsid w:val="005F3358"/>
    <w:rsid w:val="006A431A"/>
    <w:rsid w:val="00727361"/>
    <w:rsid w:val="007525F0"/>
    <w:rsid w:val="00785730"/>
    <w:rsid w:val="00792E0A"/>
    <w:rsid w:val="007B2C82"/>
    <w:rsid w:val="007D18AE"/>
    <w:rsid w:val="007E6DBE"/>
    <w:rsid w:val="00825886"/>
    <w:rsid w:val="00834B3D"/>
    <w:rsid w:val="00853F01"/>
    <w:rsid w:val="008634A7"/>
    <w:rsid w:val="008D64CF"/>
    <w:rsid w:val="008E011C"/>
    <w:rsid w:val="009102CF"/>
    <w:rsid w:val="0092196F"/>
    <w:rsid w:val="00961D62"/>
    <w:rsid w:val="009E4516"/>
    <w:rsid w:val="00A5225D"/>
    <w:rsid w:val="00A636D6"/>
    <w:rsid w:val="00A676E7"/>
    <w:rsid w:val="00A94324"/>
    <w:rsid w:val="00AF34B6"/>
    <w:rsid w:val="00B04BEF"/>
    <w:rsid w:val="00B30162"/>
    <w:rsid w:val="00B73EDB"/>
    <w:rsid w:val="00B85679"/>
    <w:rsid w:val="00B870ED"/>
    <w:rsid w:val="00BA3C4D"/>
    <w:rsid w:val="00BA4D85"/>
    <w:rsid w:val="00BB3357"/>
    <w:rsid w:val="00C00065"/>
    <w:rsid w:val="00C40839"/>
    <w:rsid w:val="00C411F9"/>
    <w:rsid w:val="00C603FA"/>
    <w:rsid w:val="00C8176C"/>
    <w:rsid w:val="00D33E94"/>
    <w:rsid w:val="00D95855"/>
    <w:rsid w:val="00DA1162"/>
    <w:rsid w:val="00DA43E8"/>
    <w:rsid w:val="00DC2900"/>
    <w:rsid w:val="00DE423D"/>
    <w:rsid w:val="00DF0CB7"/>
    <w:rsid w:val="00E226E6"/>
    <w:rsid w:val="00E262E2"/>
    <w:rsid w:val="00E3409F"/>
    <w:rsid w:val="00E377A1"/>
    <w:rsid w:val="00E44AF3"/>
    <w:rsid w:val="00E50968"/>
    <w:rsid w:val="00E62CEA"/>
    <w:rsid w:val="00EA5173"/>
    <w:rsid w:val="00EC719E"/>
    <w:rsid w:val="00F441A0"/>
    <w:rsid w:val="00F71488"/>
    <w:rsid w:val="00FC7434"/>
    <w:rsid w:val="00FD74A8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AD6463-8CF6-464B-B2F7-7161DBC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071"/>
      </w:tabs>
    </w:pPr>
    <w:rPr>
      <w:sz w:val="20"/>
    </w:rPr>
  </w:style>
  <w:style w:type="paragraph" w:styleId="a4">
    <w:name w:val="Normal Indent"/>
    <w:basedOn w:val="a"/>
    <w:pPr>
      <w:ind w:left="48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sid w:val="0017500E"/>
    <w:rPr>
      <w:color w:val="0000FF"/>
      <w:u w:val="single"/>
    </w:rPr>
  </w:style>
  <w:style w:type="paragraph" w:customStyle="1" w:styleId="Default">
    <w:name w:val="Default"/>
    <w:rsid w:val="00FE32EF"/>
    <w:pPr>
      <w:widowControl w:val="0"/>
      <w:autoSpaceDE w:val="0"/>
      <w:autoSpaceDN w:val="0"/>
      <w:adjustRightInd w:val="0"/>
    </w:pPr>
    <w:rPr>
      <w:rFonts w:ascii="Extra 16671867" w:eastAsia="Extra 16671867"/>
      <w:color w:val="000000"/>
      <w:sz w:val="24"/>
      <w:szCs w:val="24"/>
    </w:rPr>
  </w:style>
  <w:style w:type="paragraph" w:styleId="a7">
    <w:name w:val="Balloon Text"/>
    <w:basedOn w:val="a"/>
    <w:link w:val="a8"/>
    <w:rsid w:val="00825886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825886"/>
    <w:rPr>
      <w:rFonts w:ascii="Cambria" w:eastAsia="新細明體" w:hAnsi="Cambria" w:cs="Times New Roman"/>
      <w:sz w:val="18"/>
      <w:szCs w:val="18"/>
    </w:rPr>
  </w:style>
  <w:style w:type="character" w:styleId="a9">
    <w:name w:val="FollowedHyperlink"/>
    <w:rsid w:val="00D33E94"/>
    <w:rPr>
      <w:color w:val="800080"/>
      <w:u w:val="single"/>
    </w:rPr>
  </w:style>
  <w:style w:type="paragraph" w:customStyle="1" w:styleId="--">
    <w:name w:val="規章內文--條"/>
    <w:basedOn w:val="a"/>
    <w:autoRedefine/>
    <w:rsid w:val="00D33E94"/>
    <w:pPr>
      <w:autoSpaceDE w:val="0"/>
      <w:autoSpaceDN w:val="0"/>
      <w:spacing w:line="320" w:lineRule="exact"/>
      <w:ind w:leftChars="709" w:left="2127" w:hanging="425"/>
    </w:pPr>
    <w:rPr>
      <w:rFonts w:ascii="標楷體" w:eastAsia="標楷體" w:hAnsi="標楷體"/>
    </w:rPr>
  </w:style>
  <w:style w:type="paragraph" w:customStyle="1" w:styleId="aa">
    <w:name w:val="規章日期"/>
    <w:basedOn w:val="a"/>
    <w:autoRedefine/>
    <w:rsid w:val="00D33E94"/>
    <w:pPr>
      <w:autoSpaceDE w:val="0"/>
      <w:autoSpaceDN w:val="0"/>
      <w:spacing w:line="240" w:lineRule="exact"/>
      <w:ind w:leftChars="1949" w:left="4678"/>
      <w:jc w:val="right"/>
    </w:pPr>
    <w:rPr>
      <w:rFonts w:ascii="標楷體" w:eastAsia="標楷體"/>
      <w:color w:val="000000"/>
      <w:sz w:val="20"/>
    </w:rPr>
  </w:style>
  <w:style w:type="paragraph" w:customStyle="1" w:styleId="ab">
    <w:name w:val="規章標題"/>
    <w:basedOn w:val="a"/>
    <w:autoRedefine/>
    <w:rsid w:val="00D33E94"/>
    <w:pPr>
      <w:autoSpaceDE w:val="0"/>
      <w:autoSpaceDN w:val="0"/>
      <w:spacing w:line="340" w:lineRule="exact"/>
      <w:ind w:left="1559" w:hanging="1559"/>
      <w:jc w:val="center"/>
    </w:pPr>
    <w:rPr>
      <w:rFonts w:ascii="標楷體" w:eastAsia="標楷體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7E93-FCDB-4E7E-9A2E-F4FF8371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東吳大學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系主任遴選公告(一)--86年四月</dc:title>
  <dc:creator>Administrator</dc:creator>
  <cp:lastModifiedBy>任士芬</cp:lastModifiedBy>
  <cp:revision>3</cp:revision>
  <cp:lastPrinted>2013-04-12T02:42:00Z</cp:lastPrinted>
  <dcterms:created xsi:type="dcterms:W3CDTF">2023-05-23T06:26:00Z</dcterms:created>
  <dcterms:modified xsi:type="dcterms:W3CDTF">2023-05-23T06:26:00Z</dcterms:modified>
</cp:coreProperties>
</file>